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0.4320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3F41BB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2026-02-25T01:32:18Z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